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33DF6" w14:textId="77777777" w:rsidR="00203D93" w:rsidRPr="00203D93" w:rsidRDefault="00203D93" w:rsidP="00203D9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3D93">
        <w:rPr>
          <w:rFonts w:ascii="Times New Roman" w:eastAsia="Times New Roman" w:hAnsi="Times New Roman"/>
          <w:b/>
          <w:bCs/>
          <w:sz w:val="56"/>
          <w:szCs w:val="56"/>
          <w:lang w:eastAsia="cs-CZ"/>
        </w:rPr>
        <w:t>POZVÁNKA</w:t>
      </w:r>
    </w:p>
    <w:p w14:paraId="2D4CD5CB" w14:textId="77777777" w:rsidR="00203D93" w:rsidRPr="00203D93" w:rsidRDefault="00203D93" w:rsidP="00203D9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7B294E6" w14:textId="238C17AA" w:rsidR="004C1C80" w:rsidRPr="004C1C80" w:rsidRDefault="002F79A5" w:rsidP="004C1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 xml:space="preserve">na </w:t>
      </w:r>
      <w:r w:rsidR="008D13B6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10</w:t>
      </w:r>
      <w:r w:rsidR="004C1C80" w:rsidRPr="004C1C80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 xml:space="preserve">. jednání Zastupitelstva obce Srní, </w:t>
      </w:r>
    </w:p>
    <w:p w14:paraId="190738B0" w14:textId="1E39399D" w:rsidR="004C1C80" w:rsidRPr="004C1C80" w:rsidRDefault="001052E6" w:rsidP="004C1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které se koná v</w:t>
      </w:r>
      <w:r w:rsidR="008D13B6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 </w:t>
      </w:r>
      <w:r w:rsidR="00C43A97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pondělí</w:t>
      </w:r>
      <w:r w:rsidR="008D13B6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 xml:space="preserve"> 30.09</w:t>
      </w:r>
      <w:r w:rsidR="00796EFF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.2024</w:t>
      </w:r>
      <w:r w:rsidR="004C1C80" w:rsidRPr="004C1C80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 xml:space="preserve"> od 17:00 hodin </w:t>
      </w:r>
    </w:p>
    <w:p w14:paraId="4516789A" w14:textId="77777777" w:rsidR="00203D93" w:rsidRPr="00203D93" w:rsidRDefault="002F79A5" w:rsidP="004C1C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v</w:t>
      </w:r>
      <w:r w:rsidR="004C1C80" w:rsidRPr="004C1C80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 xml:space="preserve"> sále Požární zbrojnice č.p. 100</w:t>
      </w:r>
    </w:p>
    <w:p w14:paraId="0A1D7C6C" w14:textId="77777777" w:rsidR="00203D93" w:rsidRPr="00203D93" w:rsidRDefault="00203D93" w:rsidP="00203D93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proofErr w:type="gramStart"/>
      <w:r w:rsidRPr="00203D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Program :</w:t>
      </w:r>
      <w:proofErr w:type="gramEnd"/>
      <w:r w:rsidRPr="00203D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</w:p>
    <w:p w14:paraId="283AF1DC" w14:textId="77777777" w:rsidR="00203D93" w:rsidRPr="00203D93" w:rsidRDefault="00203D93" w:rsidP="00203D93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785D485B" w14:textId="77777777" w:rsidR="00203D93" w:rsidRPr="00203D93" w:rsidRDefault="00203D93" w:rsidP="00203D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3D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1/ finanční platby </w:t>
      </w:r>
    </w:p>
    <w:p w14:paraId="2DADB72E" w14:textId="77777777" w:rsidR="00203D93" w:rsidRPr="00203D93" w:rsidRDefault="00203D93" w:rsidP="00203D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3D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2/ různé</w:t>
      </w:r>
    </w:p>
    <w:p w14:paraId="7C593DBE" w14:textId="77777777" w:rsidR="00203D93" w:rsidRPr="00203D93" w:rsidRDefault="00203D93" w:rsidP="00203D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3D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3/ diskuse</w:t>
      </w:r>
    </w:p>
    <w:p w14:paraId="06A2A0A8" w14:textId="77777777" w:rsidR="00203D93" w:rsidRPr="00203D93" w:rsidRDefault="00203D93" w:rsidP="00203D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3D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4/ závěr</w:t>
      </w:r>
    </w:p>
    <w:p w14:paraId="27F9FF9C" w14:textId="77777777" w:rsidR="00203D93" w:rsidRPr="00203D93" w:rsidRDefault="00203D93" w:rsidP="00203D9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CCFCE73" w14:textId="77777777" w:rsidR="00203D93" w:rsidRPr="00203D93" w:rsidRDefault="00203D93" w:rsidP="00203D9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B2FF642" w14:textId="77777777" w:rsidR="00203D93" w:rsidRPr="00203D93" w:rsidRDefault="00203D93" w:rsidP="00203D9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A070BB5" w14:textId="1880BB94" w:rsidR="00203D93" w:rsidRPr="00203D93" w:rsidRDefault="002F79A5" w:rsidP="00203D9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V Srní </w:t>
      </w:r>
      <w:r w:rsidR="008D13B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16</w:t>
      </w:r>
      <w:r w:rsidR="00796EF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.0</w:t>
      </w:r>
      <w:r w:rsidR="008D13B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9</w:t>
      </w:r>
      <w:r w:rsidR="00796EF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.2024</w:t>
      </w:r>
    </w:p>
    <w:p w14:paraId="0B58EE68" w14:textId="77777777" w:rsidR="00203D93" w:rsidRPr="00203D93" w:rsidRDefault="00203D93" w:rsidP="00203D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3D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                                                                                   Ing. Václav </w:t>
      </w:r>
      <w:proofErr w:type="gramStart"/>
      <w:r w:rsidRPr="00203D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Veselý ,</w:t>
      </w:r>
      <w:proofErr w:type="gramEnd"/>
      <w:r w:rsidRPr="00203D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v. r. </w:t>
      </w:r>
    </w:p>
    <w:p w14:paraId="6DBEC27A" w14:textId="77777777" w:rsidR="0025317E" w:rsidRDefault="00203D93" w:rsidP="00203D9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203D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                                                                                            Starosta</w:t>
      </w:r>
    </w:p>
    <w:p w14:paraId="4A37B316" w14:textId="77777777" w:rsidR="00203D93" w:rsidRDefault="00203D93" w:rsidP="00203D9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55DE3B11" w14:textId="77777777" w:rsidR="00203D93" w:rsidRDefault="00203D93" w:rsidP="00203D9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498CE07B" w14:textId="77777777" w:rsidR="00203D93" w:rsidRDefault="00203D93" w:rsidP="00203D9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3C8C9857" w14:textId="77777777" w:rsidR="00203D93" w:rsidRDefault="00203D93" w:rsidP="00203D9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78BD0A48" w14:textId="4B5B2A34" w:rsidR="00203D93" w:rsidRDefault="002F79A5" w:rsidP="00203D9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Vyvěšeno: </w:t>
      </w:r>
      <w:r w:rsidR="00976B8D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1</w:t>
      </w:r>
      <w:r w:rsidR="0038610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6</w:t>
      </w:r>
      <w:r w:rsidR="00796EF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.</w:t>
      </w:r>
      <w:r w:rsidR="008D13B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09</w:t>
      </w:r>
      <w:r w:rsidR="00796EF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.2024</w:t>
      </w:r>
    </w:p>
    <w:p w14:paraId="074073B5" w14:textId="1B6B271D" w:rsidR="00203D93" w:rsidRPr="00A17DD4" w:rsidRDefault="002F79A5" w:rsidP="00203D93">
      <w:pPr>
        <w:spacing w:after="0" w:line="240" w:lineRule="auto"/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Sejmuto:   </w:t>
      </w:r>
      <w:proofErr w:type="gramEnd"/>
      <w:r w:rsidR="008D13B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01</w:t>
      </w:r>
      <w:r w:rsidR="00796EF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.</w:t>
      </w:r>
      <w:r w:rsidR="008D13B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10</w:t>
      </w:r>
      <w:r w:rsidR="00796EF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.2024</w:t>
      </w:r>
    </w:p>
    <w:sectPr w:rsidR="00203D93" w:rsidRPr="00A17DD4" w:rsidSect="0076702D">
      <w:headerReference w:type="default" r:id="rId7"/>
      <w:footerReference w:type="default" r:id="rId8"/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B43E4" w14:textId="77777777" w:rsidR="00EE4288" w:rsidRDefault="00EE4288">
      <w:r>
        <w:separator/>
      </w:r>
    </w:p>
  </w:endnote>
  <w:endnote w:type="continuationSeparator" w:id="0">
    <w:p w14:paraId="4E761C44" w14:textId="77777777" w:rsidR="00EE4288" w:rsidRDefault="00EE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81B3A" w14:textId="77777777" w:rsidR="00336A42" w:rsidRDefault="00336A42" w:rsidP="00281E82">
    <w:r>
      <w:t>__________________________________________________________________________</w:t>
    </w:r>
  </w:p>
  <w:p w14:paraId="4899612D" w14:textId="77777777" w:rsidR="00336A42" w:rsidRPr="00B72585" w:rsidRDefault="00336A42" w:rsidP="00281E82">
    <w:pPr>
      <w:spacing w:after="0" w:line="240" w:lineRule="auto"/>
      <w:rPr>
        <w:rFonts w:ascii="Times New Roman" w:hAnsi="Times New Roman"/>
        <w:sz w:val="24"/>
        <w:szCs w:val="24"/>
      </w:rPr>
    </w:pPr>
    <w:r w:rsidRPr="00B72585">
      <w:rPr>
        <w:rFonts w:ascii="Times New Roman" w:hAnsi="Times New Roman"/>
        <w:sz w:val="24"/>
        <w:szCs w:val="24"/>
      </w:rPr>
      <w:t>IČO: 00256081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B72585">
      <w:rPr>
        <w:rFonts w:ascii="Times New Roman" w:hAnsi="Times New Roman"/>
        <w:sz w:val="24"/>
        <w:szCs w:val="24"/>
      </w:rPr>
      <w:t xml:space="preserve">e-mail: </w:t>
    </w:r>
    <w:smartTag w:uri="urn:schemas-microsoft-com:office:smarttags" w:element="PersonName">
      <w:r w:rsidRPr="00B72585">
        <w:rPr>
          <w:rFonts w:ascii="Times New Roman" w:hAnsi="Times New Roman"/>
          <w:sz w:val="24"/>
          <w:szCs w:val="24"/>
        </w:rPr>
        <w:t>ousrni@tiscali.cz</w:t>
      </w:r>
    </w:smartTag>
  </w:p>
  <w:p w14:paraId="3F31E4C6" w14:textId="77777777" w:rsidR="00336A42" w:rsidRPr="00B72585" w:rsidRDefault="00336A42" w:rsidP="00281E82">
    <w:pPr>
      <w:spacing w:after="0" w:line="240" w:lineRule="auto"/>
      <w:rPr>
        <w:rFonts w:ascii="Times New Roman" w:hAnsi="Times New Roman"/>
        <w:sz w:val="24"/>
        <w:szCs w:val="24"/>
      </w:rPr>
    </w:pPr>
    <w:r w:rsidRPr="00B72585">
      <w:rPr>
        <w:rFonts w:ascii="Times New Roman" w:hAnsi="Times New Roman"/>
        <w:sz w:val="24"/>
        <w:szCs w:val="24"/>
      </w:rPr>
      <w:t>DIČ: CZ00256081</w:t>
    </w:r>
    <w:r w:rsidRPr="00B72585">
      <w:rPr>
        <w:rFonts w:ascii="Times New Roman" w:hAnsi="Times New Roman"/>
        <w:sz w:val="24"/>
        <w:szCs w:val="24"/>
      </w:rPr>
      <w:tab/>
    </w:r>
    <w:r w:rsidRPr="00B72585">
      <w:rPr>
        <w:rFonts w:ascii="Times New Roman" w:hAnsi="Times New Roman"/>
        <w:sz w:val="24"/>
        <w:szCs w:val="24"/>
      </w:rPr>
      <w:tab/>
    </w:r>
    <w:r w:rsidRPr="00B72585">
      <w:rPr>
        <w:rFonts w:ascii="Times New Roman" w:hAnsi="Times New Roman"/>
        <w:sz w:val="24"/>
        <w:szCs w:val="24"/>
      </w:rPr>
      <w:tab/>
    </w:r>
    <w:r w:rsidRPr="00B72585">
      <w:rPr>
        <w:rFonts w:ascii="Times New Roman" w:hAnsi="Times New Roman"/>
        <w:sz w:val="24"/>
        <w:szCs w:val="24"/>
      </w:rPr>
      <w:tab/>
    </w:r>
    <w:r w:rsidRPr="00B72585">
      <w:rPr>
        <w:rFonts w:ascii="Times New Roman" w:hAnsi="Times New Roman"/>
        <w:sz w:val="24"/>
        <w:szCs w:val="24"/>
      </w:rPr>
      <w:tab/>
    </w:r>
    <w:r w:rsidRPr="00B72585">
      <w:rPr>
        <w:rFonts w:ascii="Times New Roman" w:hAnsi="Times New Roman"/>
        <w:sz w:val="24"/>
        <w:szCs w:val="24"/>
      </w:rPr>
      <w:tab/>
      <w:t xml:space="preserve">tel.: 376 599 281 </w:t>
    </w:r>
  </w:p>
  <w:p w14:paraId="78224935" w14:textId="77777777" w:rsidR="00336A42" w:rsidRPr="00B72585" w:rsidRDefault="00336A42" w:rsidP="00281E82">
    <w:pPr>
      <w:spacing w:after="0" w:line="240" w:lineRule="auto"/>
      <w:rPr>
        <w:rFonts w:ascii="Times New Roman" w:hAnsi="Times New Roman"/>
        <w:sz w:val="24"/>
        <w:szCs w:val="24"/>
      </w:rPr>
    </w:pPr>
    <w:r w:rsidRPr="00B72585">
      <w:rPr>
        <w:rFonts w:ascii="Times New Roman" w:hAnsi="Times New Roman"/>
        <w:sz w:val="24"/>
        <w:szCs w:val="24"/>
      </w:rPr>
      <w:t>Bankovní spojení: 27-2141190257/0100</w:t>
    </w:r>
    <w:r w:rsidRPr="00B72585">
      <w:rPr>
        <w:rFonts w:ascii="Times New Roman" w:hAnsi="Times New Roman"/>
        <w:sz w:val="24"/>
        <w:szCs w:val="24"/>
      </w:rPr>
      <w:tab/>
    </w:r>
    <w:r w:rsidRPr="00B72585">
      <w:rPr>
        <w:rFonts w:ascii="Times New Roman" w:hAnsi="Times New Roman"/>
        <w:sz w:val="24"/>
        <w:szCs w:val="24"/>
      </w:rPr>
      <w:tab/>
    </w:r>
    <w:r w:rsidRPr="00B72585">
      <w:rPr>
        <w:rFonts w:ascii="Times New Roman" w:hAnsi="Times New Roma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BDC45" w14:textId="77777777" w:rsidR="00EE4288" w:rsidRDefault="00EE4288">
      <w:r>
        <w:separator/>
      </w:r>
    </w:p>
  </w:footnote>
  <w:footnote w:type="continuationSeparator" w:id="0">
    <w:p w14:paraId="7FCF2EA4" w14:textId="77777777" w:rsidR="00EE4288" w:rsidRDefault="00EE4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54CF7" w14:textId="77777777" w:rsidR="00336A42" w:rsidRPr="00B72585" w:rsidRDefault="007D4ADB" w:rsidP="00281E82">
    <w:pPr>
      <w:outlineLvl w:val="0"/>
      <w:rPr>
        <w:rFonts w:ascii="Times New Roman" w:hAnsi="Times New Roman"/>
        <w:b/>
        <w:sz w:val="40"/>
        <w:szCs w:val="40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657B8781" wp14:editId="4F0A58DF">
          <wp:simplePos x="0" y="0"/>
          <wp:positionH relativeFrom="column">
            <wp:posOffset>4491355</wp:posOffset>
          </wp:positionH>
          <wp:positionV relativeFrom="paragraph">
            <wp:posOffset>-228600</wp:posOffset>
          </wp:positionV>
          <wp:extent cx="996315" cy="1195705"/>
          <wp:effectExtent l="0" t="0" r="0" b="0"/>
          <wp:wrapTight wrapText="bothSides">
            <wp:wrapPolygon edited="0">
              <wp:start x="0" y="0"/>
              <wp:lineTo x="0" y="21336"/>
              <wp:lineTo x="21063" y="21336"/>
              <wp:lineTo x="21063" y="0"/>
              <wp:lineTo x="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6A42" w:rsidRPr="00B72585">
      <w:rPr>
        <w:rFonts w:ascii="Times New Roman" w:hAnsi="Times New Roman"/>
        <w:b/>
        <w:sz w:val="40"/>
        <w:szCs w:val="40"/>
      </w:rPr>
      <w:t>OBEC SRNÍ</w:t>
    </w:r>
  </w:p>
  <w:p w14:paraId="38268FAD" w14:textId="77777777" w:rsidR="00336A42" w:rsidRPr="00B72585" w:rsidRDefault="00336A42" w:rsidP="00281E82">
    <w:pPr>
      <w:outlineLvl w:val="0"/>
      <w:rPr>
        <w:rFonts w:ascii="Times New Roman" w:hAnsi="Times New Roman"/>
        <w:sz w:val="28"/>
        <w:szCs w:val="28"/>
      </w:rPr>
    </w:pPr>
    <w:r w:rsidRPr="00B72585">
      <w:rPr>
        <w:rFonts w:ascii="Times New Roman" w:hAnsi="Times New Roman"/>
        <w:sz w:val="28"/>
        <w:szCs w:val="28"/>
      </w:rPr>
      <w:t>Srní 113</w:t>
    </w:r>
  </w:p>
  <w:p w14:paraId="3A62A1B6" w14:textId="77777777" w:rsidR="00336A42" w:rsidRPr="00B72585" w:rsidRDefault="00336A42" w:rsidP="00281E82">
    <w:pPr>
      <w:rPr>
        <w:rFonts w:ascii="Times New Roman" w:hAnsi="Times New Roman"/>
        <w:sz w:val="28"/>
        <w:szCs w:val="28"/>
      </w:rPr>
    </w:pPr>
    <w:r w:rsidRPr="00B72585">
      <w:rPr>
        <w:rFonts w:ascii="Times New Roman" w:hAnsi="Times New Roman"/>
        <w:sz w:val="28"/>
        <w:szCs w:val="28"/>
      </w:rPr>
      <w:t>341 92 Kašperské Hory</w:t>
    </w:r>
  </w:p>
  <w:p w14:paraId="74E28FFE" w14:textId="77777777" w:rsidR="00336A42" w:rsidRDefault="007D4ADB" w:rsidP="00427EB5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004A43" wp14:editId="352DD1B8">
              <wp:simplePos x="0" y="0"/>
              <wp:positionH relativeFrom="column">
                <wp:posOffset>5080</wp:posOffset>
              </wp:positionH>
              <wp:positionV relativeFrom="paragraph">
                <wp:posOffset>25400</wp:posOffset>
              </wp:positionV>
              <wp:extent cx="5734050" cy="0"/>
              <wp:effectExtent l="14605" t="6350" r="13970" b="1270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FE7E33"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pt" to="451.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" strokeweight="1pt"/>
          </w:pict>
        </mc:Fallback>
      </mc:AlternateContent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46228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DAC8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34B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0C47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3E70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DEC7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AAF8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F676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A4C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2CD5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9906261">
    <w:abstractNumId w:val="8"/>
  </w:num>
  <w:num w:numId="2" w16cid:durableId="756680618">
    <w:abstractNumId w:val="3"/>
  </w:num>
  <w:num w:numId="3" w16cid:durableId="1263221307">
    <w:abstractNumId w:val="2"/>
  </w:num>
  <w:num w:numId="4" w16cid:durableId="515508723">
    <w:abstractNumId w:val="1"/>
  </w:num>
  <w:num w:numId="5" w16cid:durableId="1571817024">
    <w:abstractNumId w:val="0"/>
  </w:num>
  <w:num w:numId="6" w16cid:durableId="1903834614">
    <w:abstractNumId w:val="9"/>
  </w:num>
  <w:num w:numId="7" w16cid:durableId="1193541851">
    <w:abstractNumId w:val="7"/>
  </w:num>
  <w:num w:numId="8" w16cid:durableId="110323035">
    <w:abstractNumId w:val="6"/>
  </w:num>
  <w:num w:numId="9" w16cid:durableId="1421171084">
    <w:abstractNumId w:val="5"/>
  </w:num>
  <w:num w:numId="10" w16cid:durableId="728655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85"/>
    <w:rsid w:val="0000228C"/>
    <w:rsid w:val="00010975"/>
    <w:rsid w:val="00070170"/>
    <w:rsid w:val="00072BD4"/>
    <w:rsid w:val="000920C4"/>
    <w:rsid w:val="000E30D3"/>
    <w:rsid w:val="001052E6"/>
    <w:rsid w:val="00125077"/>
    <w:rsid w:val="00141AC1"/>
    <w:rsid w:val="0019387D"/>
    <w:rsid w:val="00197C96"/>
    <w:rsid w:val="001E0E0D"/>
    <w:rsid w:val="00203D93"/>
    <w:rsid w:val="002206D8"/>
    <w:rsid w:val="00221B8D"/>
    <w:rsid w:val="0025317E"/>
    <w:rsid w:val="00256BD9"/>
    <w:rsid w:val="00261A28"/>
    <w:rsid w:val="00281E82"/>
    <w:rsid w:val="00295C9D"/>
    <w:rsid w:val="002E038A"/>
    <w:rsid w:val="002F79A5"/>
    <w:rsid w:val="00336A42"/>
    <w:rsid w:val="00352A1D"/>
    <w:rsid w:val="00386100"/>
    <w:rsid w:val="003916BE"/>
    <w:rsid w:val="003B3B39"/>
    <w:rsid w:val="003E6E1F"/>
    <w:rsid w:val="004060BC"/>
    <w:rsid w:val="00427EB5"/>
    <w:rsid w:val="00431CE4"/>
    <w:rsid w:val="004B5FFA"/>
    <w:rsid w:val="004C1C80"/>
    <w:rsid w:val="004D154C"/>
    <w:rsid w:val="004F460D"/>
    <w:rsid w:val="00524925"/>
    <w:rsid w:val="005B27D4"/>
    <w:rsid w:val="005D3605"/>
    <w:rsid w:val="005E0320"/>
    <w:rsid w:val="005F1EF4"/>
    <w:rsid w:val="00600B61"/>
    <w:rsid w:val="00690F19"/>
    <w:rsid w:val="006B3297"/>
    <w:rsid w:val="006B3AC7"/>
    <w:rsid w:val="00745CC8"/>
    <w:rsid w:val="0076702D"/>
    <w:rsid w:val="00796EFF"/>
    <w:rsid w:val="007D4ADB"/>
    <w:rsid w:val="00806930"/>
    <w:rsid w:val="0086547E"/>
    <w:rsid w:val="008D13B6"/>
    <w:rsid w:val="008E0B4E"/>
    <w:rsid w:val="008F6BCD"/>
    <w:rsid w:val="00961F6B"/>
    <w:rsid w:val="00976B8D"/>
    <w:rsid w:val="009C2C15"/>
    <w:rsid w:val="009D15E1"/>
    <w:rsid w:val="009E4FD2"/>
    <w:rsid w:val="009F342E"/>
    <w:rsid w:val="009F6491"/>
    <w:rsid w:val="00A11FB2"/>
    <w:rsid w:val="00A17DD4"/>
    <w:rsid w:val="00A319FC"/>
    <w:rsid w:val="00A41422"/>
    <w:rsid w:val="00A9358B"/>
    <w:rsid w:val="00AC23A0"/>
    <w:rsid w:val="00AC3CE4"/>
    <w:rsid w:val="00AD0F0F"/>
    <w:rsid w:val="00B223F3"/>
    <w:rsid w:val="00B24145"/>
    <w:rsid w:val="00B33495"/>
    <w:rsid w:val="00B72585"/>
    <w:rsid w:val="00B82D04"/>
    <w:rsid w:val="00BC5498"/>
    <w:rsid w:val="00BE3BE5"/>
    <w:rsid w:val="00BF6523"/>
    <w:rsid w:val="00C255B7"/>
    <w:rsid w:val="00C43A97"/>
    <w:rsid w:val="00C63AE0"/>
    <w:rsid w:val="00D31343"/>
    <w:rsid w:val="00D43396"/>
    <w:rsid w:val="00D44093"/>
    <w:rsid w:val="00D52441"/>
    <w:rsid w:val="00D63AD2"/>
    <w:rsid w:val="00DA29B5"/>
    <w:rsid w:val="00DC3476"/>
    <w:rsid w:val="00DD36F6"/>
    <w:rsid w:val="00DF63BD"/>
    <w:rsid w:val="00E05438"/>
    <w:rsid w:val="00E10335"/>
    <w:rsid w:val="00E108D2"/>
    <w:rsid w:val="00E34807"/>
    <w:rsid w:val="00E36DBF"/>
    <w:rsid w:val="00E37354"/>
    <w:rsid w:val="00E8309B"/>
    <w:rsid w:val="00E926E4"/>
    <w:rsid w:val="00EA4897"/>
    <w:rsid w:val="00EB53A2"/>
    <w:rsid w:val="00EE4288"/>
    <w:rsid w:val="00F0063F"/>
    <w:rsid w:val="00F23130"/>
    <w:rsid w:val="00F545B1"/>
    <w:rsid w:val="00F81F89"/>
    <w:rsid w:val="00FB1871"/>
    <w:rsid w:val="00FD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AC2D026"/>
  <w15:chartTrackingRefBased/>
  <w15:docId w15:val="{F89F4661-9870-47E9-8EDA-DD0E0D93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7258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F652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281E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81E82"/>
    <w:pPr>
      <w:tabs>
        <w:tab w:val="center" w:pos="4536"/>
        <w:tab w:val="right" w:pos="9072"/>
      </w:tabs>
    </w:pPr>
  </w:style>
  <w:style w:type="character" w:styleId="Hypertextovodkaz">
    <w:name w:val="Hyperlink"/>
    <w:rsid w:val="004060BC"/>
    <w:rPr>
      <w:color w:val="0000FF"/>
      <w:u w:val="single"/>
    </w:rPr>
  </w:style>
  <w:style w:type="paragraph" w:styleId="Normlnweb">
    <w:name w:val="Normal (Web)"/>
    <w:basedOn w:val="Normln"/>
    <w:rsid w:val="00E1033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styleId="Bezmezer">
    <w:name w:val="No Spacing"/>
    <w:qFormat/>
    <w:rsid w:val="00431CE4"/>
    <w:rPr>
      <w:sz w:val="22"/>
      <w:szCs w:val="22"/>
      <w:lang w:eastAsia="en-US"/>
    </w:rPr>
  </w:style>
  <w:style w:type="paragraph" w:styleId="Zkladntext">
    <w:name w:val="Body Text"/>
    <w:basedOn w:val="Normln"/>
    <w:rsid w:val="00125077"/>
    <w:pPr>
      <w:tabs>
        <w:tab w:val="left" w:pos="5040"/>
        <w:tab w:val="left" w:pos="7200"/>
      </w:tabs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7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SRNÍ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SRNÍ</dc:title>
  <dc:subject/>
  <dc:creator>Chocklitka</dc:creator>
  <cp:keywords/>
  <cp:lastModifiedBy>Obec Srní</cp:lastModifiedBy>
  <cp:revision>4</cp:revision>
  <cp:lastPrinted>2023-11-20T08:37:00Z</cp:lastPrinted>
  <dcterms:created xsi:type="dcterms:W3CDTF">2024-09-17T06:36:00Z</dcterms:created>
  <dcterms:modified xsi:type="dcterms:W3CDTF">2024-09-17T06:38:00Z</dcterms:modified>
</cp:coreProperties>
</file>